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620C3" w:rsidRPr="00DE60DC" w:rsidTr="007620C3">
        <w:tc>
          <w:tcPr>
            <w:tcW w:w="2518" w:type="dxa"/>
          </w:tcPr>
          <w:p w:rsidR="007620C3" w:rsidRPr="00DE60DC" w:rsidRDefault="007620C3" w:rsidP="007620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E60DC">
              <w:rPr>
                <w:rFonts w:ascii="Arial" w:hAnsi="Arial" w:cs="Arial"/>
                <w:b/>
                <w:sz w:val="28"/>
              </w:rPr>
              <w:t>Student name</w:t>
            </w:r>
          </w:p>
        </w:tc>
        <w:tc>
          <w:tcPr>
            <w:tcW w:w="6724" w:type="dxa"/>
          </w:tcPr>
          <w:p w:rsidR="007620C3" w:rsidRPr="00DE60DC" w:rsidRDefault="007620C3" w:rsidP="007620C3">
            <w:pPr>
              <w:rPr>
                <w:rFonts w:ascii="Arial" w:hAnsi="Arial" w:cs="Arial"/>
                <w:sz w:val="28"/>
              </w:rPr>
            </w:pPr>
          </w:p>
        </w:tc>
      </w:tr>
      <w:tr w:rsidR="007620C3" w:rsidRPr="00DE60DC" w:rsidTr="007620C3">
        <w:tc>
          <w:tcPr>
            <w:tcW w:w="2518" w:type="dxa"/>
          </w:tcPr>
          <w:p w:rsidR="007620C3" w:rsidRPr="00DE60DC" w:rsidRDefault="007620C3" w:rsidP="007620C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E60DC">
              <w:rPr>
                <w:rFonts w:ascii="Arial" w:hAnsi="Arial" w:cs="Arial"/>
                <w:b/>
                <w:sz w:val="28"/>
              </w:rPr>
              <w:t>Year group</w:t>
            </w:r>
          </w:p>
        </w:tc>
        <w:tc>
          <w:tcPr>
            <w:tcW w:w="6724" w:type="dxa"/>
          </w:tcPr>
          <w:p w:rsidR="007620C3" w:rsidRPr="00DE60DC" w:rsidRDefault="007620C3" w:rsidP="007620C3">
            <w:pPr>
              <w:rPr>
                <w:rFonts w:ascii="Arial" w:hAnsi="Arial" w:cs="Arial"/>
                <w:sz w:val="28"/>
              </w:rPr>
            </w:pPr>
          </w:p>
        </w:tc>
      </w:tr>
    </w:tbl>
    <w:p w:rsidR="007620C3" w:rsidRPr="007620C3" w:rsidRDefault="007620C3" w:rsidP="007620C3">
      <w:pPr>
        <w:rPr>
          <w:rFonts w:ascii="Arial" w:hAnsi="Arial" w:cs="Arial"/>
          <w:b/>
          <w:sz w:val="6"/>
        </w:rPr>
      </w:pPr>
      <w:bookmarkStart w:id="0" w:name="_GoBack"/>
    </w:p>
    <w:bookmarkEnd w:id="0"/>
    <w:p w:rsidR="0054577C" w:rsidRPr="00DE60DC" w:rsidRDefault="00CD5C39" w:rsidP="007620C3">
      <w:pPr>
        <w:jc w:val="center"/>
        <w:rPr>
          <w:rFonts w:ascii="Arial" w:hAnsi="Arial" w:cs="Arial"/>
          <w:sz w:val="28"/>
        </w:rPr>
      </w:pPr>
      <w:r w:rsidRPr="00DE60DC">
        <w:rPr>
          <w:rFonts w:ascii="Arial" w:hAnsi="Arial" w:cs="Arial"/>
          <w:b/>
          <w:sz w:val="28"/>
        </w:rPr>
        <w:t>Day Boys</w:t>
      </w:r>
      <w:r w:rsidR="0054577C" w:rsidRPr="00DE60DC">
        <w:rPr>
          <w:rFonts w:ascii="Arial" w:hAnsi="Arial" w:cs="Arial"/>
          <w:b/>
          <w:sz w:val="28"/>
        </w:rPr>
        <w:t xml:space="preserve"> Student </w:t>
      </w:r>
      <w:r w:rsidR="003B1F15" w:rsidRPr="00DE60DC">
        <w:rPr>
          <w:rFonts w:ascii="Arial" w:hAnsi="Arial" w:cs="Arial"/>
          <w:b/>
          <w:sz w:val="28"/>
        </w:rPr>
        <w:t>Meals</w:t>
      </w:r>
      <w:r w:rsidR="00421DA0" w:rsidRPr="00DE60DC">
        <w:rPr>
          <w:rFonts w:ascii="Arial" w:hAnsi="Arial" w:cs="Arial"/>
          <w:b/>
          <w:sz w:val="28"/>
        </w:rPr>
        <w:t xml:space="preserve"> </w:t>
      </w:r>
      <w:r w:rsidR="003B1F15" w:rsidRPr="00DE60DC">
        <w:rPr>
          <w:rFonts w:ascii="Arial" w:hAnsi="Arial" w:cs="Arial"/>
          <w:b/>
          <w:sz w:val="28"/>
        </w:rPr>
        <w:t>Payment Form</w:t>
      </w:r>
    </w:p>
    <w:p w:rsidR="003B1F15" w:rsidRPr="00DE60DC" w:rsidRDefault="003B1F15" w:rsidP="0054577C">
      <w:pPr>
        <w:jc w:val="center"/>
        <w:rPr>
          <w:rFonts w:ascii="Arial" w:hAnsi="Arial" w:cs="Arial"/>
          <w:b/>
          <w:sz w:val="24"/>
        </w:rPr>
      </w:pPr>
      <w:r w:rsidRPr="00DE60DC">
        <w:rPr>
          <w:rFonts w:ascii="Arial" w:hAnsi="Arial" w:cs="Arial"/>
          <w:b/>
          <w:sz w:val="24"/>
        </w:rPr>
        <w:t xml:space="preserve">We now have a full catering team and menu choices can be made on the day. Numbers and payment are still required in advance </w:t>
      </w:r>
    </w:p>
    <w:p w:rsidR="007620C3" w:rsidRPr="00DE60DC" w:rsidRDefault="007620C3" w:rsidP="001A40CC">
      <w:pPr>
        <w:rPr>
          <w:rFonts w:ascii="Arial" w:hAnsi="Arial" w:cs="Arial"/>
          <w:b/>
          <w:sz w:val="24"/>
        </w:rPr>
      </w:pPr>
      <w:r w:rsidRPr="00DE60DC">
        <w:rPr>
          <w:rFonts w:ascii="Arial" w:hAnsi="Arial" w:cs="Arial"/>
          <w:b/>
          <w:sz w:val="24"/>
        </w:rPr>
        <w:t xml:space="preserve">Please tick next to your chosen </w:t>
      </w:r>
      <w:r w:rsidR="003B1F15" w:rsidRPr="00DE60DC">
        <w:rPr>
          <w:rFonts w:ascii="Arial" w:hAnsi="Arial" w:cs="Arial"/>
          <w:b/>
          <w:sz w:val="24"/>
        </w:rPr>
        <w:t>meals</w:t>
      </w:r>
      <w:r w:rsidRPr="00DE60DC">
        <w:rPr>
          <w:rFonts w:ascii="Arial" w:hAnsi="Arial" w:cs="Arial"/>
          <w:b/>
          <w:sz w:val="24"/>
        </w:rPr>
        <w:t xml:space="preserve"> in the right hand column and hand in with your payment</w:t>
      </w:r>
      <w:r w:rsidR="001A40CC">
        <w:rPr>
          <w:rFonts w:ascii="Arial" w:hAnsi="Arial" w:cs="Arial"/>
          <w:b/>
          <w:sz w:val="24"/>
        </w:rPr>
        <w:t xml:space="preserve"> (Exact payment by cheque is preferred)</w:t>
      </w:r>
      <w:r w:rsidRPr="00DE60DC">
        <w:rPr>
          <w:rFonts w:ascii="Arial" w:hAnsi="Arial" w:cs="Arial"/>
          <w:b/>
          <w:sz w:val="24"/>
        </w:rPr>
        <w:t xml:space="preserve"> on </w:t>
      </w:r>
      <w:r w:rsidRPr="00DE60DC">
        <w:rPr>
          <w:rFonts w:ascii="Arial" w:hAnsi="Arial" w:cs="Arial"/>
          <w:b/>
          <w:sz w:val="24"/>
          <w:u w:val="single"/>
        </w:rPr>
        <w:t>Monday morning.</w:t>
      </w:r>
      <w:r w:rsidR="003B1F15" w:rsidRPr="00DE60DC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1123"/>
        <w:gridCol w:w="1247"/>
        <w:gridCol w:w="1274"/>
        <w:gridCol w:w="1274"/>
        <w:gridCol w:w="1550"/>
        <w:gridCol w:w="1274"/>
      </w:tblGrid>
      <w:tr w:rsidR="00B6295B" w:rsidRPr="00DE60DC" w:rsidTr="00B6295B">
        <w:trPr>
          <w:trHeight w:val="287"/>
        </w:trPr>
        <w:tc>
          <w:tcPr>
            <w:tcW w:w="1109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B’FAST</w:t>
            </w:r>
          </w:p>
        </w:tc>
        <w:tc>
          <w:tcPr>
            <w:tcW w:w="1247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Tuesday B’FAST</w:t>
            </w:r>
          </w:p>
        </w:tc>
        <w:tc>
          <w:tcPr>
            <w:tcW w:w="1274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295B" w:rsidRPr="00DE60DC" w:rsidRDefault="00B6295B" w:rsidP="00BB6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Wednesday B’FAST</w:t>
            </w:r>
          </w:p>
        </w:tc>
        <w:tc>
          <w:tcPr>
            <w:tcW w:w="1274" w:type="dxa"/>
          </w:tcPr>
          <w:p w:rsidR="00B6295B" w:rsidRPr="00DE60DC" w:rsidRDefault="00B6295B" w:rsidP="00BB6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95B" w:rsidRPr="00DE60DC" w:rsidTr="00B6295B">
        <w:trPr>
          <w:trHeight w:val="287"/>
        </w:trPr>
        <w:tc>
          <w:tcPr>
            <w:tcW w:w="1109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Monday LUNCH</w:t>
            </w:r>
          </w:p>
        </w:tc>
        <w:tc>
          <w:tcPr>
            <w:tcW w:w="1247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Tuesday LUNCH</w:t>
            </w:r>
          </w:p>
        </w:tc>
        <w:tc>
          <w:tcPr>
            <w:tcW w:w="1274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295B" w:rsidRPr="00DE60DC" w:rsidRDefault="00B6295B" w:rsidP="00BB6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Wednesday LUNCH</w:t>
            </w:r>
          </w:p>
        </w:tc>
        <w:tc>
          <w:tcPr>
            <w:tcW w:w="1274" w:type="dxa"/>
          </w:tcPr>
          <w:p w:rsidR="00B6295B" w:rsidRPr="00DE60DC" w:rsidRDefault="00B6295B" w:rsidP="00BB6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95B" w:rsidRPr="00DE60DC" w:rsidTr="00B6295B">
        <w:trPr>
          <w:trHeight w:val="313"/>
        </w:trPr>
        <w:tc>
          <w:tcPr>
            <w:tcW w:w="1109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Monday TEA</w:t>
            </w:r>
          </w:p>
        </w:tc>
        <w:tc>
          <w:tcPr>
            <w:tcW w:w="1247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Tuesday TEA</w:t>
            </w:r>
          </w:p>
        </w:tc>
        <w:tc>
          <w:tcPr>
            <w:tcW w:w="1274" w:type="dxa"/>
          </w:tcPr>
          <w:p w:rsidR="00B6295B" w:rsidRPr="00DE60DC" w:rsidRDefault="00B6295B" w:rsidP="00B62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B6295B" w:rsidRPr="00DE60DC" w:rsidRDefault="00B6295B" w:rsidP="00BB6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Wednesday TEA</w:t>
            </w:r>
          </w:p>
        </w:tc>
        <w:tc>
          <w:tcPr>
            <w:tcW w:w="1274" w:type="dxa"/>
          </w:tcPr>
          <w:p w:rsidR="00B6295B" w:rsidRPr="00DE60DC" w:rsidRDefault="00B6295B" w:rsidP="00BB6A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77C" w:rsidRPr="00DE60DC" w:rsidRDefault="0054577C" w:rsidP="00B6295B">
      <w:pPr>
        <w:rPr>
          <w:rFonts w:ascii="Arial" w:hAnsi="Arial" w:cs="Arial"/>
          <w:sz w:val="24"/>
          <w:szCs w:val="24"/>
        </w:rPr>
      </w:pPr>
    </w:p>
    <w:p w:rsidR="00B6295B" w:rsidRDefault="00B6295B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1297"/>
        <w:gridCol w:w="1247"/>
        <w:gridCol w:w="1274"/>
        <w:gridCol w:w="1274"/>
        <w:gridCol w:w="1274"/>
        <w:gridCol w:w="1274"/>
      </w:tblGrid>
      <w:tr w:rsidR="00DE60DC" w:rsidRPr="00DE60DC" w:rsidTr="00DE60DC">
        <w:trPr>
          <w:trHeight w:val="287"/>
        </w:trPr>
        <w:tc>
          <w:tcPr>
            <w:tcW w:w="1297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Thursday B’FAST</w:t>
            </w:r>
          </w:p>
        </w:tc>
        <w:tc>
          <w:tcPr>
            <w:tcW w:w="1247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Friday B’FAST</w:t>
            </w: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Saturday B’FAST</w:t>
            </w: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DC" w:rsidRPr="00DE60DC" w:rsidTr="00DE60DC">
        <w:trPr>
          <w:trHeight w:val="287"/>
        </w:trPr>
        <w:tc>
          <w:tcPr>
            <w:tcW w:w="1297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Thursday LUNCH</w:t>
            </w:r>
          </w:p>
        </w:tc>
        <w:tc>
          <w:tcPr>
            <w:tcW w:w="1247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Friday LUNCH</w:t>
            </w: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DC" w:rsidRPr="00DE60DC" w:rsidTr="00DE60DC">
        <w:trPr>
          <w:gridAfter w:val="2"/>
          <w:wAfter w:w="2548" w:type="dxa"/>
          <w:trHeight w:val="313"/>
        </w:trPr>
        <w:tc>
          <w:tcPr>
            <w:tcW w:w="1297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Thursday TEA</w:t>
            </w:r>
          </w:p>
        </w:tc>
        <w:tc>
          <w:tcPr>
            <w:tcW w:w="1247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60DC">
              <w:rPr>
                <w:rFonts w:ascii="Arial" w:hAnsi="Arial" w:cs="Arial"/>
                <w:b/>
                <w:sz w:val="24"/>
                <w:szCs w:val="24"/>
              </w:rPr>
              <w:t>Friday TEA</w:t>
            </w:r>
          </w:p>
        </w:tc>
        <w:tc>
          <w:tcPr>
            <w:tcW w:w="1274" w:type="dxa"/>
          </w:tcPr>
          <w:p w:rsidR="00DE60DC" w:rsidRPr="00DE60DC" w:rsidRDefault="00DE60DC" w:rsidP="00DE6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0DC" w:rsidRDefault="00DE60DC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tbl>
      <w:tblPr>
        <w:tblW w:w="9668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817"/>
        <w:gridCol w:w="817"/>
        <w:gridCol w:w="870"/>
        <w:gridCol w:w="951"/>
        <w:gridCol w:w="951"/>
        <w:gridCol w:w="951"/>
      </w:tblGrid>
      <w:tr w:rsidR="00DE60DC" w:rsidRPr="00DE60DC" w:rsidTr="00DE60DC">
        <w:trPr>
          <w:trHeight w:val="655"/>
        </w:trPr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Meal Price Calculator: Commencing</w:t>
            </w: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September 2014</w:t>
            </w:r>
          </w:p>
          <w:p w:rsidR="00DE60DC" w:rsidRPr="00DE60DC" w:rsidRDefault="00DE60DC" w:rsidP="00DE60DC">
            <w:pPr>
              <w:spacing w:after="0" w:line="240" w:lineRule="auto"/>
              <w:ind w:left="-900" w:firstLine="90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One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Two </w:t>
            </w: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Three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Four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Five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ind w:right="-162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Six </w:t>
            </w:r>
          </w:p>
        </w:tc>
      </w:tr>
      <w:tr w:rsidR="00DE60DC" w:rsidRPr="00DE60DC" w:rsidTr="00DE60DC">
        <w:trPr>
          <w:trHeight w:val="794"/>
        </w:trPr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Breakfast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£2.15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£4.30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£6.45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£8.60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£10.75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£12.90</w:t>
            </w:r>
          </w:p>
        </w:tc>
      </w:tr>
      <w:tr w:rsidR="00DE60DC" w:rsidRPr="00DE60DC" w:rsidTr="00DE60DC">
        <w:trPr>
          <w:trHeight w:val="742"/>
        </w:trPr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Lunch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£2.15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£4.30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£6.45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£8.60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£10.75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£12.90</w:t>
            </w:r>
          </w:p>
        </w:tc>
      </w:tr>
      <w:tr w:rsidR="00DE60DC" w:rsidRPr="00DE60DC" w:rsidTr="00DE60DC">
        <w:trPr>
          <w:trHeight w:val="786"/>
        </w:trPr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Tea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£2.80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£5.60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£8.40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£11.20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£14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£16.80</w:t>
            </w:r>
          </w:p>
        </w:tc>
      </w:tr>
      <w:tr w:rsidR="00DE60DC" w:rsidRPr="00DE60DC" w:rsidTr="00DE60DC">
        <w:trPr>
          <w:trHeight w:val="660"/>
        </w:trPr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Feeding – includes all meals</w:t>
            </w: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E60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£125</w:t>
            </w:r>
          </w:p>
          <w:p w:rsidR="00DE60DC" w:rsidRPr="00DE60DC" w:rsidRDefault="00DE60DC" w:rsidP="00DE60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E60DC" w:rsidRDefault="00DE60DC" w:rsidP="0074194C">
      <w:pPr>
        <w:rPr>
          <w:rFonts w:ascii="Arial" w:hAnsi="Arial" w:cs="Arial"/>
        </w:rPr>
      </w:pPr>
    </w:p>
    <w:p w:rsidR="00DE60DC" w:rsidRDefault="00DE60DC" w:rsidP="0074194C">
      <w:pPr>
        <w:rPr>
          <w:rFonts w:ascii="Arial" w:hAnsi="Arial" w:cs="Arial"/>
        </w:rPr>
      </w:pPr>
    </w:p>
    <w:p w:rsidR="0074194C" w:rsidRPr="0054577C" w:rsidRDefault="00B6295B" w:rsidP="00DE60DC">
      <w:pPr>
        <w:jc w:val="center"/>
        <w:rPr>
          <w:rFonts w:ascii="Arial" w:hAnsi="Arial" w:cs="Arial"/>
        </w:rPr>
      </w:pPr>
      <w:r w:rsidRPr="00B629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043E" wp14:editId="2787A5A0">
                <wp:simplePos x="0" y="0"/>
                <wp:positionH relativeFrom="column">
                  <wp:posOffset>-90170</wp:posOffset>
                </wp:positionH>
                <wp:positionV relativeFrom="paragraph">
                  <wp:posOffset>3862186</wp:posOffset>
                </wp:positionV>
                <wp:extent cx="5888182" cy="568036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182" cy="568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5B" w:rsidRPr="00B6295B" w:rsidRDefault="00B6295B">
                            <w:pPr>
                              <w:rPr>
                                <w:sz w:val="6"/>
                              </w:rPr>
                            </w:pPr>
                          </w:p>
                          <w:p w:rsidR="00B6295B" w:rsidRPr="00DE60DC" w:rsidRDefault="00B6295B" w:rsidP="00B6295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60DC">
                              <w:rPr>
                                <w:b/>
                                <w:sz w:val="28"/>
                              </w:rPr>
                              <w:t>Total Payment: ___________________   CHQ/ CASH (please 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80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304.1pt;width:463.6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mmJQIAAEYEAAAOAAAAZHJzL2Uyb0RvYy54bWysU9uO2yAQfa/Uf0C8N3a8SdZrxVlts01V&#10;aXuRdvsBGOMYFRgXSOz06ztgb5reXqrygBhmOMycM7O+HbQiR2GdBFPS+SylRBgOtTT7kn5+2r3K&#10;KXGemZopMKKkJ+Ho7ebli3XfFSKDFlQtLEEQ44q+K2nrfVckieOt0MzNoBMGnQ1YzTyadp/UlvWI&#10;rlWSpekq6cHWnQUunMPb+9FJNxG/aQT3H5vGCU9USTE3H3cb9yrsyWbNir1lXSv5lAb7hyw0kwY/&#10;PUPdM8/IwcrfoLTkFhw0fsZBJ9A0kotYA1YzT3+p5rFlnYi1IDmuO9Pk/h8s/3D8ZImsS3qVXlNi&#10;mEaRnsTgyWsYSBb46TtXYNhjh4F+wGvUOdbqugfgXxwxsG2Z2Ys7a6FvBasxv3l4mVw8HXFcAKn6&#10;91DjN+zgIQINjdWBPKSDIDrqdDprE1LheLnM83yeZ5Rw9C1XeXq1il+w4vl1Z51/K0CTcCipRe0j&#10;Ojs+OB+yYcVzSPjMgZL1TioVDbuvtsqSI8M+2cU1of8UpgzpS3qzzJYjAX+FSOP6E4SWHhteSV3S&#10;/BzEikDbG1PHdvRMqvGMKSsz8RioG0n0QzVMulRQn5BRC2Nj4yDioQX7jZIem7qk7uuBWUGJemdQ&#10;lZv5YhGmIBqL5XWGhr30VJceZjhCldRTMh63Pk5OIMzAHarXyEhskHnMZMoVmzXyPQ1WmIZLO0b9&#10;GP/NdwAAAP//AwBQSwMEFAAGAAgAAAAhAC8suCvgAAAACwEAAA8AAABkcnMvZG93bnJldi54bWxM&#10;j8tOwzAQRfdI/IM1SGxQ66St8iJOhZBAsCsFwdaN3STCHgfbTcPfM6xgN4+jO2fq7WwNm7QPg0MB&#10;6TIBprF1asBOwNvrw6IAFqJEJY1DLeBbB9g2lxe1rJQ744ue9rFjFIKhkgL6GMeK89D22sqwdKNG&#10;2h2dtzJS6zuuvDxTuDV8lSQZt3JAutDLUd/3uv3cn6yAYvM0fYTn9e69zY6mjDf59Pjlhbi+mu9u&#10;gUU9xz8YfvVJHRpyOrgTqsCMgEW6WREqIEsKKogo03UK7ECTMs+BNzX//0PzAwAA//8DAFBLAQIt&#10;ABQABgAIAAAAIQC2gziS/gAAAOEBAAATAAAAAAAAAAAAAAAAAAAAAABbQ29udGVudF9UeXBlc10u&#10;eG1sUEsBAi0AFAAGAAgAAAAhADj9If/WAAAAlAEAAAsAAAAAAAAAAAAAAAAALwEAAF9yZWxzLy5y&#10;ZWxzUEsBAi0AFAAGAAgAAAAhAHuC2aYlAgAARgQAAA4AAAAAAAAAAAAAAAAALgIAAGRycy9lMm9E&#10;b2MueG1sUEsBAi0AFAAGAAgAAAAhAC8suCvgAAAACwEAAA8AAAAAAAAAAAAAAAAAfwQAAGRycy9k&#10;b3ducmV2LnhtbFBLBQYAAAAABAAEAPMAAACMBQAAAAA=&#10;">
                <v:textbox>
                  <w:txbxContent>
                    <w:p w:rsidR="00B6295B" w:rsidRPr="00B6295B" w:rsidRDefault="00B6295B">
                      <w:pPr>
                        <w:rPr>
                          <w:sz w:val="6"/>
                        </w:rPr>
                      </w:pPr>
                    </w:p>
                    <w:p w:rsidR="00B6295B" w:rsidRPr="00DE60DC" w:rsidRDefault="00B6295B" w:rsidP="00B6295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E60DC">
                        <w:rPr>
                          <w:b/>
                          <w:sz w:val="28"/>
                        </w:rPr>
                        <w:t>Total Payment: ___________________   CHQ/ CASH (please circle)</w:t>
                      </w:r>
                    </w:p>
                  </w:txbxContent>
                </v:textbox>
              </v:shape>
            </w:pict>
          </mc:Fallback>
        </mc:AlternateContent>
      </w:r>
      <w:r w:rsidR="00DE60DC">
        <w:rPr>
          <w:rFonts w:ascii="Arial" w:hAnsi="Arial" w:cs="Arial"/>
          <w:b/>
          <w:sz w:val="28"/>
          <w:szCs w:val="28"/>
        </w:rPr>
        <w:t>Total Paid: £___________________ CHQ/CASH (please circle)</w:t>
      </w:r>
    </w:p>
    <w:sectPr w:rsidR="0074194C" w:rsidRPr="0054577C" w:rsidSect="007620C3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9C" w:rsidRDefault="006D319C" w:rsidP="0054577C">
      <w:pPr>
        <w:spacing w:after="0" w:line="240" w:lineRule="auto"/>
      </w:pPr>
      <w:r>
        <w:separator/>
      </w:r>
    </w:p>
  </w:endnote>
  <w:endnote w:type="continuationSeparator" w:id="0">
    <w:p w:rsidR="006D319C" w:rsidRDefault="006D319C" w:rsidP="0054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9C" w:rsidRDefault="006D319C" w:rsidP="0054577C">
      <w:pPr>
        <w:spacing w:after="0" w:line="240" w:lineRule="auto"/>
      </w:pPr>
      <w:r>
        <w:separator/>
      </w:r>
    </w:p>
  </w:footnote>
  <w:footnote w:type="continuationSeparator" w:id="0">
    <w:p w:rsidR="006D319C" w:rsidRDefault="006D319C" w:rsidP="0054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7C" w:rsidRDefault="0054577C">
    <w:pPr>
      <w:pStyle w:val="Header"/>
    </w:pPr>
    <w:r>
      <w:rPr>
        <w:noProof/>
        <w:lang w:eastAsia="en-GB"/>
      </w:rPr>
      <w:drawing>
        <wp:inline distT="0" distB="0" distL="0" distR="0" wp14:anchorId="4E94154C" wp14:editId="2201E27F">
          <wp:extent cx="6048375" cy="1052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ymor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562" cy="105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C"/>
    <w:rsid w:val="000D4AC8"/>
    <w:rsid w:val="001A40CC"/>
    <w:rsid w:val="003B1F15"/>
    <w:rsid w:val="00421DA0"/>
    <w:rsid w:val="0054577C"/>
    <w:rsid w:val="006D0845"/>
    <w:rsid w:val="006D319C"/>
    <w:rsid w:val="0074194C"/>
    <w:rsid w:val="007620C3"/>
    <w:rsid w:val="007D5E8D"/>
    <w:rsid w:val="0089307F"/>
    <w:rsid w:val="008A350C"/>
    <w:rsid w:val="0099561E"/>
    <w:rsid w:val="00A07031"/>
    <w:rsid w:val="00B123B8"/>
    <w:rsid w:val="00B61778"/>
    <w:rsid w:val="00B6295B"/>
    <w:rsid w:val="00CD5C39"/>
    <w:rsid w:val="00D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4F6B09-FBA0-4A06-BE07-ECB2895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7C"/>
  </w:style>
  <w:style w:type="paragraph" w:styleId="Footer">
    <w:name w:val="footer"/>
    <w:basedOn w:val="Normal"/>
    <w:link w:val="FooterChar"/>
    <w:uiPriority w:val="99"/>
    <w:unhideWhenUsed/>
    <w:rsid w:val="00545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7C"/>
  </w:style>
  <w:style w:type="paragraph" w:styleId="BalloonText">
    <w:name w:val="Balloon Text"/>
    <w:basedOn w:val="Normal"/>
    <w:link w:val="BalloonTextChar"/>
    <w:uiPriority w:val="99"/>
    <w:semiHidden/>
    <w:unhideWhenUsed/>
    <w:rsid w:val="005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Warren</dc:creator>
  <cp:lastModifiedBy>Lorraine Warren</cp:lastModifiedBy>
  <cp:revision>2</cp:revision>
  <cp:lastPrinted>2014-09-24T10:31:00Z</cp:lastPrinted>
  <dcterms:created xsi:type="dcterms:W3CDTF">2015-06-26T09:15:00Z</dcterms:created>
  <dcterms:modified xsi:type="dcterms:W3CDTF">2015-06-26T09:15:00Z</dcterms:modified>
</cp:coreProperties>
</file>