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2B237F92" w:rsidR="00FA7941" w:rsidRDefault="00862355" w:rsidP="00C775A4">
      <w:pPr>
        <w:jc w:val="center"/>
        <w:rPr>
          <w:b/>
          <w:sz w:val="28"/>
          <w:szCs w:val="28"/>
          <w:u w:val="single"/>
        </w:rPr>
      </w:pPr>
      <w:r w:rsidRPr="00862355">
        <w:rPr>
          <w:b/>
          <w:sz w:val="36"/>
          <w:szCs w:val="36"/>
          <w:u w:val="single"/>
        </w:rPr>
        <w:t>Rio de Janeiro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C775A4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3398A044" w14:textId="77777777" w:rsidR="00862355" w:rsidRDefault="00862355" w:rsidP="00FA7941">
            <w:pPr>
              <w:rPr>
                <w:sz w:val="24"/>
                <w:szCs w:val="24"/>
              </w:rPr>
            </w:pPr>
          </w:p>
          <w:p w14:paraId="60F8C83B" w14:textId="25972CA6" w:rsidR="00FA7941" w:rsidRDefault="0086235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features of the city including the different land-use zones.</w:t>
            </w:r>
          </w:p>
          <w:p w14:paraId="6097C685" w14:textId="61382E53" w:rsidR="00EA6E40" w:rsidRPr="00FA7941" w:rsidRDefault="00EA6E40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7B7DD667" w14:textId="77777777" w:rsidR="00862355" w:rsidRDefault="00862355" w:rsidP="00FA7941">
            <w:pPr>
              <w:rPr>
                <w:sz w:val="24"/>
                <w:szCs w:val="24"/>
              </w:rPr>
            </w:pPr>
          </w:p>
          <w:p w14:paraId="54BBE01E" w14:textId="04563D64" w:rsidR="00FA7941" w:rsidRDefault="0086235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reasons for Rio’s growth: Natural increase; rural – urban migration; international migration.</w:t>
            </w:r>
          </w:p>
          <w:p w14:paraId="18769BFB" w14:textId="6F741E50" w:rsidR="00862355" w:rsidRPr="00FA7941" w:rsidRDefault="00862355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70ABA7EE" w14:textId="77777777" w:rsidR="00862355" w:rsidRDefault="00862355" w:rsidP="00FA7941">
            <w:pPr>
              <w:rPr>
                <w:sz w:val="24"/>
                <w:szCs w:val="24"/>
              </w:rPr>
            </w:pPr>
          </w:p>
          <w:p w14:paraId="43265800" w14:textId="6BC49C43" w:rsidR="00FA7941" w:rsidRDefault="0086235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social challenges facing Rio and the attempts to solve them.</w:t>
            </w:r>
          </w:p>
          <w:p w14:paraId="2744699A" w14:textId="711359B5" w:rsidR="00EA6E40" w:rsidRPr="00FA7941" w:rsidRDefault="00EA6E40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4B6B3B09" w14:textId="77777777" w:rsidR="00862355" w:rsidRDefault="00862355" w:rsidP="00FA7941">
            <w:pPr>
              <w:rPr>
                <w:sz w:val="24"/>
                <w:szCs w:val="24"/>
              </w:rPr>
            </w:pPr>
          </w:p>
          <w:p w14:paraId="310AC64D" w14:textId="29415BCB" w:rsidR="00FA7941" w:rsidRDefault="0086235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economic challenges facing Rio and the attempts to solve them.</w:t>
            </w:r>
          </w:p>
          <w:p w14:paraId="5EA16BAC" w14:textId="4245F63D" w:rsidR="00EA6E40" w:rsidRPr="00FA7941" w:rsidRDefault="00EA6E40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05664AB3" w14:textId="2C5010E1" w:rsidR="00FA7941" w:rsidRDefault="00862355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environmental challenges and the attempts to solve them.</w:t>
            </w:r>
          </w:p>
          <w:p w14:paraId="59A86C92" w14:textId="78B05444" w:rsidR="00EA6E40" w:rsidRPr="00FA7941" w:rsidRDefault="00EA6E40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62982700" w14:textId="77777777" w:rsidR="00862355" w:rsidRDefault="00862355" w:rsidP="00862355">
            <w:pPr>
              <w:rPr>
                <w:sz w:val="24"/>
                <w:szCs w:val="24"/>
              </w:rPr>
            </w:pPr>
          </w:p>
          <w:p w14:paraId="6D3C33DD" w14:textId="084F3B07" w:rsidR="00EA6E40" w:rsidRDefault="00862355" w:rsidP="0086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‘the new Rio’</w:t>
            </w:r>
          </w:p>
          <w:p w14:paraId="2214E8E7" w14:textId="021D1255" w:rsidR="00862355" w:rsidRPr="00FA7941" w:rsidRDefault="00862355" w:rsidP="008623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401BCA">
        <w:tc>
          <w:tcPr>
            <w:tcW w:w="3964" w:type="dxa"/>
          </w:tcPr>
          <w:p w14:paraId="441B8901" w14:textId="77777777" w:rsidR="00862355" w:rsidRDefault="00862355" w:rsidP="00862355">
            <w:pPr>
              <w:rPr>
                <w:sz w:val="24"/>
                <w:szCs w:val="24"/>
              </w:rPr>
            </w:pPr>
          </w:p>
          <w:p w14:paraId="60AF44C6" w14:textId="3054E680" w:rsidR="00862355" w:rsidRDefault="00862355" w:rsidP="0086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challenges of favelas e.g. Rocinha.</w:t>
            </w:r>
          </w:p>
          <w:p w14:paraId="4775B113" w14:textId="26A7D4E5" w:rsidR="00EA6E40" w:rsidRPr="00FA7941" w:rsidRDefault="00EA6E40" w:rsidP="008623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401BCA">
        <w:tc>
          <w:tcPr>
            <w:tcW w:w="3964" w:type="dxa"/>
          </w:tcPr>
          <w:p w14:paraId="61E1A9F1" w14:textId="77777777" w:rsidR="00862355" w:rsidRDefault="00862355" w:rsidP="00862355">
            <w:pPr>
              <w:rPr>
                <w:sz w:val="24"/>
                <w:szCs w:val="24"/>
              </w:rPr>
            </w:pPr>
          </w:p>
          <w:p w14:paraId="2AFB319E" w14:textId="6F63C74C" w:rsidR="00EA6E40" w:rsidRDefault="00862355" w:rsidP="0086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favelas being improved e.g. Favela Bairro Project.</w:t>
            </w:r>
          </w:p>
          <w:p w14:paraId="4A5C4603" w14:textId="54D28312" w:rsidR="00862355" w:rsidRPr="00FA7941" w:rsidRDefault="00862355" w:rsidP="008623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796CB62E" w:rsidR="00401BCA" w:rsidRPr="00E4721D" w:rsidRDefault="00C775A4" w:rsidP="001B1AD7">
      <w:pPr>
        <w:jc w:val="right"/>
        <w:rPr>
          <w:sz w:val="28"/>
          <w:szCs w:val="28"/>
        </w:rPr>
      </w:pPr>
      <w:r w:rsidRPr="00C775A4">
        <w:rPr>
          <w:b/>
          <w:sz w:val="28"/>
          <w:szCs w:val="28"/>
        </w:rPr>
        <w:t>G</w:t>
      </w:r>
      <w:r w:rsidR="00401BCA" w:rsidRPr="00C775A4">
        <w:rPr>
          <w:b/>
          <w:sz w:val="28"/>
          <w:szCs w:val="28"/>
        </w:rPr>
        <w:t>ood luck!</w:t>
      </w:r>
      <w:r w:rsidR="00E4721D" w:rsidRPr="00C775A4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142DEA9D" w:rsidR="00FA7941" w:rsidRDefault="00FA7941" w:rsidP="00FA79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155E9D"/>
    <w:rsid w:val="001B1AD7"/>
    <w:rsid w:val="001B6511"/>
    <w:rsid w:val="003377D9"/>
    <w:rsid w:val="003F2BE4"/>
    <w:rsid w:val="00401BCA"/>
    <w:rsid w:val="00472F25"/>
    <w:rsid w:val="00481328"/>
    <w:rsid w:val="00671354"/>
    <w:rsid w:val="00862355"/>
    <w:rsid w:val="008C03E3"/>
    <w:rsid w:val="00BB012F"/>
    <w:rsid w:val="00C775A4"/>
    <w:rsid w:val="00E4721D"/>
    <w:rsid w:val="00EA6E40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4</cp:revision>
  <cp:lastPrinted>2020-02-24T08:54:00Z</cp:lastPrinted>
  <dcterms:created xsi:type="dcterms:W3CDTF">2020-02-24T08:55:00Z</dcterms:created>
  <dcterms:modified xsi:type="dcterms:W3CDTF">2022-01-27T10:58:00Z</dcterms:modified>
</cp:coreProperties>
</file>